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61EF" w14:textId="6109102C" w:rsidR="00027973" w:rsidRDefault="00027973" w:rsidP="0002797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75F4">
        <w:rPr>
          <w:b/>
          <w:sz w:val="28"/>
          <w:szCs w:val="28"/>
        </w:rPr>
        <w:t xml:space="preserve"> </w:t>
      </w:r>
      <w:proofErr w:type="spellStart"/>
      <w:r w:rsidRPr="00C975F4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о</w:t>
      </w:r>
      <w:proofErr w:type="spellEnd"/>
      <w:r w:rsidRPr="00C975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тематический </w:t>
      </w:r>
      <w:r w:rsidRPr="00C975F4">
        <w:rPr>
          <w:b/>
          <w:sz w:val="28"/>
          <w:szCs w:val="28"/>
        </w:rPr>
        <w:t>план</w:t>
      </w:r>
    </w:p>
    <w:tbl>
      <w:tblPr>
        <w:tblpPr w:leftFromText="180" w:rightFromText="180" w:vertAnchor="text" w:horzAnchor="margin" w:tblpXSpec="center" w:tblpY="8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44"/>
        <w:gridCol w:w="709"/>
        <w:gridCol w:w="850"/>
        <w:gridCol w:w="1134"/>
        <w:gridCol w:w="1286"/>
      </w:tblGrid>
      <w:tr w:rsidR="00351E4A" w:rsidRPr="00B1058A" w14:paraId="6849B2AD" w14:textId="77777777" w:rsidTr="00351E4A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14:paraId="32A46FF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58A">
              <w:t>№ п/п</w:t>
            </w:r>
          </w:p>
        </w:tc>
        <w:tc>
          <w:tcPr>
            <w:tcW w:w="5944" w:type="dxa"/>
            <w:vMerge w:val="restart"/>
            <w:shd w:val="clear" w:color="auto" w:fill="auto"/>
          </w:tcPr>
          <w:p w14:paraId="6968C34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058A">
              <w:t>Номер</w:t>
            </w:r>
            <w:r>
              <w:t xml:space="preserve"> и наимен</w:t>
            </w:r>
            <w:r>
              <w:t>о</w:t>
            </w:r>
            <w:r>
              <w:t>вание разделов и тем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318377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Вс</w:t>
            </w:r>
            <w:r>
              <w:t>е</w:t>
            </w:r>
            <w:r>
              <w:t>го ч</w:t>
            </w:r>
            <w:r>
              <w:t>а</w:t>
            </w:r>
            <w:r>
              <w:t>сов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03156ED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Обучение</w:t>
            </w:r>
          </w:p>
        </w:tc>
      </w:tr>
      <w:tr w:rsidR="00351E4A" w:rsidRPr="00B1058A" w14:paraId="517EE59C" w14:textId="77777777" w:rsidTr="00351E4A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6E5873C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4" w:type="dxa"/>
            <w:vMerge/>
            <w:shd w:val="clear" w:color="auto" w:fill="auto"/>
          </w:tcPr>
          <w:p w14:paraId="525DD34F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74806506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7CB0838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Очное</w:t>
            </w:r>
          </w:p>
        </w:tc>
        <w:tc>
          <w:tcPr>
            <w:tcW w:w="1286" w:type="dxa"/>
            <w:vMerge w:val="restart"/>
            <w:shd w:val="clear" w:color="auto" w:fill="auto"/>
          </w:tcPr>
          <w:p w14:paraId="1AB29EB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Заочное</w:t>
            </w:r>
          </w:p>
        </w:tc>
      </w:tr>
      <w:tr w:rsidR="00351E4A" w:rsidRPr="00B1058A" w14:paraId="24333E11" w14:textId="77777777" w:rsidTr="00351E4A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0C3B6E7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44" w:type="dxa"/>
            <w:vMerge/>
            <w:shd w:val="clear" w:color="auto" w:fill="auto"/>
          </w:tcPr>
          <w:p w14:paraId="5F086D3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6152CF77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0EDE51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</w:pPr>
            <w:r>
              <w:t>ле</w:t>
            </w:r>
            <w:r>
              <w:t>к</w:t>
            </w:r>
            <w:r>
              <w:t>ции</w:t>
            </w:r>
          </w:p>
        </w:tc>
        <w:tc>
          <w:tcPr>
            <w:tcW w:w="1134" w:type="dxa"/>
            <w:shd w:val="clear" w:color="auto" w:fill="auto"/>
          </w:tcPr>
          <w:p w14:paraId="0179990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практ</w:t>
            </w:r>
            <w:r>
              <w:t>и</w:t>
            </w:r>
            <w:r>
              <w:t>ка</w:t>
            </w:r>
          </w:p>
        </w:tc>
        <w:tc>
          <w:tcPr>
            <w:tcW w:w="1286" w:type="dxa"/>
            <w:vMerge/>
            <w:shd w:val="clear" w:color="auto" w:fill="auto"/>
          </w:tcPr>
          <w:p w14:paraId="30F0E2A2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1E4A" w:rsidRPr="00B1058A" w14:paraId="3C6C1840" w14:textId="77777777" w:rsidTr="00351E4A">
        <w:tc>
          <w:tcPr>
            <w:tcW w:w="675" w:type="dxa"/>
            <w:shd w:val="clear" w:color="auto" w:fill="auto"/>
            <w:vAlign w:val="center"/>
          </w:tcPr>
          <w:p w14:paraId="5CE0CFA7" w14:textId="77777777" w:rsidR="00351E4A" w:rsidRPr="003C66E3" w:rsidRDefault="00351E4A" w:rsidP="00351E4A">
            <w:pPr>
              <w:widowControl w:val="0"/>
              <w:autoSpaceDE w:val="0"/>
              <w:autoSpaceDN w:val="0"/>
              <w:adjustRightInd w:val="0"/>
              <w:ind w:left="-48" w:right="-114"/>
              <w:jc w:val="center"/>
            </w:pPr>
            <w:r w:rsidRPr="003C66E3">
              <w:rPr>
                <w:b/>
              </w:rPr>
              <w:t>1</w:t>
            </w:r>
            <w:r w:rsidRPr="003C66E3">
              <w:t>.</w:t>
            </w:r>
          </w:p>
        </w:tc>
        <w:tc>
          <w:tcPr>
            <w:tcW w:w="5944" w:type="dxa"/>
            <w:shd w:val="clear" w:color="auto" w:fill="auto"/>
          </w:tcPr>
          <w:p w14:paraId="378B2813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ind w:right="-108" w:hanging="108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D84B7C">
              <w:rPr>
                <w:b/>
              </w:rPr>
              <w:t>Введение.</w:t>
            </w:r>
            <w:r w:rsidRPr="008461AB">
              <w:t xml:space="preserve"> </w:t>
            </w:r>
            <w:r w:rsidRPr="00D84B7C">
              <w:rPr>
                <w:b/>
              </w:rPr>
              <w:t>Общие вопросы организации обуч</w:t>
            </w:r>
            <w:r w:rsidRPr="00D84B7C">
              <w:rPr>
                <w:b/>
              </w:rPr>
              <w:t>е</w:t>
            </w:r>
            <w:r w:rsidRPr="00D84B7C">
              <w:rPr>
                <w:b/>
              </w:rPr>
              <w:t>ния.</w:t>
            </w:r>
          </w:p>
        </w:tc>
        <w:tc>
          <w:tcPr>
            <w:tcW w:w="709" w:type="dxa"/>
            <w:shd w:val="clear" w:color="auto" w:fill="auto"/>
          </w:tcPr>
          <w:p w14:paraId="708D405C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4B7C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5EAF2FE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4B7C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78F7ED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</w:tcPr>
          <w:p w14:paraId="28CC307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351E4A" w:rsidRPr="00B1058A" w14:paraId="6C1F2015" w14:textId="77777777" w:rsidTr="00351E4A">
        <w:tc>
          <w:tcPr>
            <w:tcW w:w="675" w:type="dxa"/>
            <w:shd w:val="clear" w:color="auto" w:fill="auto"/>
          </w:tcPr>
          <w:p w14:paraId="19EB32FB" w14:textId="77777777" w:rsidR="00351E4A" w:rsidRPr="003C66E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66E3">
              <w:rPr>
                <w:b/>
              </w:rPr>
              <w:t>2.</w:t>
            </w:r>
          </w:p>
        </w:tc>
        <w:tc>
          <w:tcPr>
            <w:tcW w:w="5944" w:type="dxa"/>
            <w:shd w:val="clear" w:color="auto" w:fill="auto"/>
          </w:tcPr>
          <w:p w14:paraId="6F0F97F4" w14:textId="77777777" w:rsidR="00351E4A" w:rsidRPr="0012729F" w:rsidRDefault="00351E4A" w:rsidP="00351E4A">
            <w:pPr>
              <w:widowControl w:val="0"/>
              <w:autoSpaceDE w:val="0"/>
              <w:autoSpaceDN w:val="0"/>
              <w:adjustRightInd w:val="0"/>
              <w:ind w:left="-43" w:right="-108"/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D84B7C">
              <w:rPr>
                <w:b/>
              </w:rPr>
              <w:t>. Управление электрохозяйством</w:t>
            </w:r>
            <w:r>
              <w:rPr>
                <w:b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14:paraId="44456480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352D5BE4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82B080E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</w:tcPr>
          <w:p w14:paraId="15E0CCD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351E4A" w:rsidRPr="00B1058A" w14:paraId="57027373" w14:textId="77777777" w:rsidTr="00351E4A">
        <w:tc>
          <w:tcPr>
            <w:tcW w:w="675" w:type="dxa"/>
            <w:shd w:val="clear" w:color="auto" w:fill="auto"/>
          </w:tcPr>
          <w:p w14:paraId="011EA68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944" w:type="dxa"/>
            <w:shd w:val="clear" w:color="auto" w:fill="auto"/>
          </w:tcPr>
          <w:p w14:paraId="0FE6C43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left="-43" w:right="-108"/>
              <w:jc w:val="both"/>
            </w:pPr>
            <w:r w:rsidRPr="0012729F">
              <w:t>Тема 1.1. Подготовка персонала к эксплуатации элек</w:t>
            </w:r>
            <w:r w:rsidRPr="0012729F">
              <w:t>т</w:t>
            </w:r>
            <w:r w:rsidRPr="0012729F">
              <w:t>роустановок</w:t>
            </w:r>
          </w:p>
        </w:tc>
        <w:tc>
          <w:tcPr>
            <w:tcW w:w="709" w:type="dxa"/>
            <w:shd w:val="clear" w:color="auto" w:fill="auto"/>
          </w:tcPr>
          <w:p w14:paraId="23011BB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14:paraId="7C900165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B9268B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</w:tcPr>
          <w:p w14:paraId="7AC79DEC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351E4A" w:rsidRPr="00B1058A" w14:paraId="1049FD90" w14:textId="77777777" w:rsidTr="00351E4A">
        <w:tc>
          <w:tcPr>
            <w:tcW w:w="675" w:type="dxa"/>
            <w:shd w:val="clear" w:color="auto" w:fill="auto"/>
          </w:tcPr>
          <w:p w14:paraId="1413E16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944" w:type="dxa"/>
            <w:shd w:val="clear" w:color="auto" w:fill="auto"/>
          </w:tcPr>
          <w:p w14:paraId="59BB62C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left="-184" w:firstLine="184"/>
              <w:jc w:val="both"/>
            </w:pPr>
            <w:r w:rsidRPr="00590124">
              <w:t>Тема 1.2. Система управления электрохозяйством</w:t>
            </w:r>
          </w:p>
        </w:tc>
        <w:tc>
          <w:tcPr>
            <w:tcW w:w="709" w:type="dxa"/>
            <w:shd w:val="clear" w:color="auto" w:fill="auto"/>
          </w:tcPr>
          <w:p w14:paraId="04C9E3EF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14:paraId="503A07A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5D44D54E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</w:tcPr>
          <w:p w14:paraId="34B7F54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351E4A" w:rsidRPr="00B1058A" w14:paraId="4B61C174" w14:textId="77777777" w:rsidTr="00351E4A">
        <w:tc>
          <w:tcPr>
            <w:tcW w:w="675" w:type="dxa"/>
            <w:shd w:val="clear" w:color="auto" w:fill="auto"/>
          </w:tcPr>
          <w:p w14:paraId="01914373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4B7C">
              <w:rPr>
                <w:b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14:paraId="3CD546D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II</w:t>
            </w:r>
            <w:r w:rsidRPr="00D84B7C">
              <w:rPr>
                <w:b/>
              </w:rPr>
              <w:t xml:space="preserve"> .</w:t>
            </w:r>
            <w:proofErr w:type="gramEnd"/>
            <w:r w:rsidRPr="00D84B7C">
              <w:rPr>
                <w:b/>
              </w:rPr>
              <w:t xml:space="preserve"> Устройство электроустановок:</w:t>
            </w:r>
          </w:p>
        </w:tc>
        <w:tc>
          <w:tcPr>
            <w:tcW w:w="709" w:type="dxa"/>
            <w:shd w:val="clear" w:color="auto" w:fill="auto"/>
          </w:tcPr>
          <w:p w14:paraId="5D0BFC40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2FD90D80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4E7B0B5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763">
              <w:rPr>
                <w:b/>
              </w:rPr>
              <w:t>—</w:t>
            </w:r>
          </w:p>
        </w:tc>
        <w:tc>
          <w:tcPr>
            <w:tcW w:w="1286" w:type="dxa"/>
            <w:shd w:val="clear" w:color="auto" w:fill="auto"/>
          </w:tcPr>
          <w:p w14:paraId="3772D4FD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76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</w:tr>
      <w:tr w:rsidR="00351E4A" w:rsidRPr="00B1058A" w14:paraId="2DB1398C" w14:textId="77777777" w:rsidTr="00351E4A">
        <w:tc>
          <w:tcPr>
            <w:tcW w:w="675" w:type="dxa"/>
            <w:shd w:val="clear" w:color="auto" w:fill="auto"/>
          </w:tcPr>
          <w:p w14:paraId="00476D4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5944" w:type="dxa"/>
            <w:shd w:val="clear" w:color="auto" w:fill="auto"/>
          </w:tcPr>
          <w:p w14:paraId="4F3863CF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124">
              <w:t>Тема 2.1. Основные положения электротехники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14:paraId="4159D15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14:paraId="2DC005D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AACD4C9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</w:tcPr>
          <w:p w14:paraId="136BE808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51E4A" w:rsidRPr="00B1058A" w14:paraId="4E6D0D3C" w14:textId="77777777" w:rsidTr="00351E4A">
        <w:tc>
          <w:tcPr>
            <w:tcW w:w="675" w:type="dxa"/>
            <w:shd w:val="clear" w:color="auto" w:fill="auto"/>
          </w:tcPr>
          <w:p w14:paraId="02F9840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944" w:type="dxa"/>
            <w:shd w:val="clear" w:color="auto" w:fill="auto"/>
          </w:tcPr>
          <w:p w14:paraId="3949F38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124">
              <w:t>Тема 2.2. Общие положения правил устройства элек</w:t>
            </w:r>
            <w:r w:rsidRPr="00590124">
              <w:t>т</w:t>
            </w:r>
            <w:r w:rsidRPr="00590124">
              <w:t>роустановок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1061B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820BB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7471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3F034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51E4A" w:rsidRPr="00B1058A" w14:paraId="0C7214DA" w14:textId="77777777" w:rsidTr="00351E4A">
        <w:tc>
          <w:tcPr>
            <w:tcW w:w="675" w:type="dxa"/>
            <w:shd w:val="clear" w:color="auto" w:fill="auto"/>
          </w:tcPr>
          <w:p w14:paraId="48A1A63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944" w:type="dxa"/>
            <w:shd w:val="clear" w:color="auto" w:fill="auto"/>
          </w:tcPr>
          <w:p w14:paraId="7C7269A3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0124">
              <w:t>Тема 2.3. Электрооборудование жилых и обществе</w:t>
            </w:r>
            <w:r w:rsidRPr="00590124">
              <w:t>н</w:t>
            </w:r>
            <w:r w:rsidRPr="00590124">
              <w:t>ных зданий и электрическое освещ</w:t>
            </w:r>
            <w:r w:rsidRPr="00590124">
              <w:t>е</w:t>
            </w:r>
            <w:r w:rsidRPr="00590124">
              <w:t>ние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B945D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87A14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222E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423ED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51E4A" w:rsidRPr="00B1058A" w14:paraId="6F385911" w14:textId="77777777" w:rsidTr="00351E4A">
        <w:tc>
          <w:tcPr>
            <w:tcW w:w="675" w:type="dxa"/>
            <w:shd w:val="clear" w:color="auto" w:fill="auto"/>
          </w:tcPr>
          <w:p w14:paraId="0F96B90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944" w:type="dxa"/>
            <w:shd w:val="clear" w:color="auto" w:fill="auto"/>
          </w:tcPr>
          <w:p w14:paraId="24440B9E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55F">
              <w:t>Тема 2.4. Электрооборудование распределительных устройств</w:t>
            </w:r>
            <w:r>
              <w:t xml:space="preserve"> </w:t>
            </w:r>
            <w:r w:rsidRPr="0098755F">
              <w:t>подстанций и электрических сетей. Пер</w:t>
            </w:r>
            <w:r w:rsidRPr="0098755F">
              <w:t>е</w:t>
            </w:r>
            <w:r w:rsidRPr="0098755F">
              <w:t>движные электроустановки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7E855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E256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D051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F38C05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351E4A" w:rsidRPr="00B1058A" w14:paraId="1FD9246C" w14:textId="77777777" w:rsidTr="00351E4A">
        <w:tc>
          <w:tcPr>
            <w:tcW w:w="675" w:type="dxa"/>
            <w:shd w:val="clear" w:color="auto" w:fill="auto"/>
          </w:tcPr>
          <w:p w14:paraId="5FBDE4AC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84B7C">
              <w:rPr>
                <w:b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14:paraId="12FA924C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ind w:left="-43" w:right="-118"/>
              <w:jc w:val="both"/>
            </w:pPr>
            <w:r>
              <w:rPr>
                <w:b/>
              </w:rPr>
              <w:t>Раздел</w:t>
            </w:r>
            <w:r w:rsidRPr="00570E7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III</w:t>
            </w:r>
            <w:r w:rsidRPr="00D84B7C">
              <w:rPr>
                <w:b/>
              </w:rPr>
              <w:t>. Эксплуатация электроустановок потреб</w:t>
            </w:r>
            <w:r w:rsidRPr="00D84B7C">
              <w:rPr>
                <w:b/>
              </w:rPr>
              <w:t>и</w:t>
            </w:r>
            <w:r w:rsidRPr="00D84B7C">
              <w:rPr>
                <w:b/>
              </w:rPr>
              <w:t>телей.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B3218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D9D4E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8AA54" w14:textId="77777777" w:rsidR="00351E4A" w:rsidRDefault="00351E4A" w:rsidP="00351E4A">
            <w:pPr>
              <w:jc w:val="center"/>
            </w:pPr>
            <w:r w:rsidRPr="00566E5D"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ACB2F0F" w14:textId="77777777" w:rsidR="00351E4A" w:rsidRPr="00541763" w:rsidRDefault="00351E4A" w:rsidP="00351E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51E4A" w:rsidRPr="00B1058A" w14:paraId="344A08C1" w14:textId="77777777" w:rsidTr="00351E4A">
        <w:tc>
          <w:tcPr>
            <w:tcW w:w="675" w:type="dxa"/>
            <w:shd w:val="clear" w:color="auto" w:fill="auto"/>
          </w:tcPr>
          <w:p w14:paraId="6857122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5944" w:type="dxa"/>
            <w:shd w:val="clear" w:color="auto" w:fill="auto"/>
          </w:tcPr>
          <w:p w14:paraId="6F5F867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7E0C">
              <w:t>Тема 3.1. Техническая эксплуатация электроуст</w:t>
            </w:r>
            <w:r w:rsidRPr="00C27E0C">
              <w:t>а</w:t>
            </w:r>
            <w:r w:rsidRPr="00C27E0C">
              <w:t>новок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603C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AE77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BC3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93A152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51E4A" w:rsidRPr="00B1058A" w14:paraId="54F833C6" w14:textId="77777777" w:rsidTr="00351E4A">
        <w:tc>
          <w:tcPr>
            <w:tcW w:w="675" w:type="dxa"/>
            <w:shd w:val="clear" w:color="auto" w:fill="auto"/>
          </w:tcPr>
          <w:p w14:paraId="173EA59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944" w:type="dxa"/>
            <w:shd w:val="clear" w:color="auto" w:fill="auto"/>
          </w:tcPr>
          <w:p w14:paraId="596249CC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7E0C">
              <w:t>Тема 3.2. Допуск электроустановок в эксплуатацию. Устранение аварий и отказов в работе электроустан</w:t>
            </w:r>
            <w:r w:rsidRPr="00C27E0C">
              <w:t>о</w:t>
            </w:r>
            <w:r w:rsidRPr="00C27E0C">
              <w:t>вок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5F1B3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062AA8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F459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D3CEA5F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51E4A" w:rsidRPr="00B1058A" w14:paraId="444ECCAB" w14:textId="77777777" w:rsidTr="00351E4A">
        <w:tc>
          <w:tcPr>
            <w:tcW w:w="675" w:type="dxa"/>
            <w:shd w:val="clear" w:color="auto" w:fill="auto"/>
          </w:tcPr>
          <w:p w14:paraId="50E7171C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84B7C">
              <w:rPr>
                <w:b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14:paraId="4C6E616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Раздел</w:t>
            </w:r>
            <w:r w:rsidRPr="0002797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IV</w:t>
            </w:r>
            <w:r w:rsidRPr="00D84B7C">
              <w:rPr>
                <w:b/>
              </w:rPr>
              <w:t>. Способы и средства защиты в электр</w:t>
            </w:r>
            <w:r w:rsidRPr="00D84B7C">
              <w:rPr>
                <w:b/>
              </w:rPr>
              <w:t>о</w:t>
            </w:r>
            <w:r w:rsidRPr="00D84B7C">
              <w:rPr>
                <w:b/>
              </w:rPr>
              <w:t>устано</w:t>
            </w:r>
            <w:r w:rsidRPr="00D84B7C">
              <w:rPr>
                <w:b/>
              </w:rPr>
              <w:t>в</w:t>
            </w:r>
            <w:r w:rsidRPr="00D84B7C">
              <w:rPr>
                <w:b/>
              </w:rPr>
              <w:t>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B1976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2C9F6D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D177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A9848D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51E4A" w:rsidRPr="00B1058A" w14:paraId="5314AE03" w14:textId="77777777" w:rsidTr="00351E4A">
        <w:tc>
          <w:tcPr>
            <w:tcW w:w="675" w:type="dxa"/>
            <w:shd w:val="clear" w:color="auto" w:fill="auto"/>
          </w:tcPr>
          <w:p w14:paraId="1E0EA5D9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944" w:type="dxa"/>
            <w:shd w:val="clear" w:color="auto" w:fill="auto"/>
          </w:tcPr>
          <w:p w14:paraId="32FD34A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7E0C">
              <w:t>Тема 4.1. Способы защиты в электроустановках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899D8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92C465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510C3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E0D9E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51E4A" w:rsidRPr="00B1058A" w14:paraId="76C51D81" w14:textId="77777777" w:rsidTr="00351E4A">
        <w:tc>
          <w:tcPr>
            <w:tcW w:w="675" w:type="dxa"/>
            <w:shd w:val="clear" w:color="auto" w:fill="auto"/>
          </w:tcPr>
          <w:p w14:paraId="5B649848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944" w:type="dxa"/>
            <w:shd w:val="clear" w:color="auto" w:fill="auto"/>
          </w:tcPr>
          <w:p w14:paraId="3D32F14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C27E0C">
              <w:t>Тема 4.2. Средства защиты, используемые в электр</w:t>
            </w:r>
            <w:r w:rsidRPr="00C27E0C">
              <w:t>о</w:t>
            </w:r>
            <w:r w:rsidRPr="00C27E0C">
              <w:t>установках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EF29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D0409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0B92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2C6FAD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351E4A" w:rsidRPr="00B1058A" w14:paraId="24127D14" w14:textId="77777777" w:rsidTr="00351E4A">
        <w:tc>
          <w:tcPr>
            <w:tcW w:w="675" w:type="dxa"/>
            <w:shd w:val="clear" w:color="auto" w:fill="auto"/>
          </w:tcPr>
          <w:p w14:paraId="0309E005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84B7C">
              <w:rPr>
                <w:b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14:paraId="2CE3C09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 Раздел </w:t>
            </w:r>
            <w:r>
              <w:rPr>
                <w:b/>
                <w:lang w:val="en-US"/>
              </w:rPr>
              <w:t>V</w:t>
            </w:r>
            <w:r w:rsidRPr="00D84B7C">
              <w:rPr>
                <w:b/>
              </w:rPr>
              <w:t>. Учет электроэнергии и энергосбереж</w:t>
            </w:r>
            <w:r w:rsidRPr="00D84B7C">
              <w:rPr>
                <w:b/>
              </w:rPr>
              <w:t>е</w:t>
            </w:r>
            <w:r w:rsidRPr="00D84B7C">
              <w:rPr>
                <w:b/>
              </w:rPr>
              <w:t>ние.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F1641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763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58019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763">
              <w:rPr>
                <w:b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019AC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763">
              <w:rPr>
                <w:b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C95A61D" w14:textId="77777777" w:rsidR="00351E4A" w:rsidRPr="00541763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1763">
              <w:rPr>
                <w:b/>
              </w:rPr>
              <w:t>5</w:t>
            </w:r>
          </w:p>
        </w:tc>
      </w:tr>
      <w:tr w:rsidR="00351E4A" w:rsidRPr="00B1058A" w14:paraId="3501742F" w14:textId="77777777" w:rsidTr="00351E4A">
        <w:tc>
          <w:tcPr>
            <w:tcW w:w="675" w:type="dxa"/>
            <w:shd w:val="clear" w:color="auto" w:fill="auto"/>
          </w:tcPr>
          <w:p w14:paraId="74553A3C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944" w:type="dxa"/>
            <w:shd w:val="clear" w:color="auto" w:fill="auto"/>
          </w:tcPr>
          <w:p w14:paraId="04A80510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139">
              <w:t>Тема 5.1. Пользование электроэнергией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6F4A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398B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637E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8ADB07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51E4A" w:rsidRPr="00B1058A" w14:paraId="584D3DAD" w14:textId="77777777" w:rsidTr="00351E4A">
        <w:tc>
          <w:tcPr>
            <w:tcW w:w="675" w:type="dxa"/>
            <w:shd w:val="clear" w:color="auto" w:fill="auto"/>
          </w:tcPr>
          <w:p w14:paraId="13D30458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5944" w:type="dxa"/>
            <w:shd w:val="clear" w:color="auto" w:fill="auto"/>
          </w:tcPr>
          <w:p w14:paraId="215A729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139">
              <w:t>Тема 5.2. Учет электроэнергии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A134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F21BCE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16A3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F51C58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51E4A" w:rsidRPr="00B1058A" w14:paraId="43CE6550" w14:textId="77777777" w:rsidTr="00351E4A">
        <w:tc>
          <w:tcPr>
            <w:tcW w:w="675" w:type="dxa"/>
            <w:shd w:val="clear" w:color="auto" w:fill="auto"/>
          </w:tcPr>
          <w:p w14:paraId="2643EA4B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84B7C">
              <w:rPr>
                <w:b/>
              </w:rPr>
              <w:t>.</w:t>
            </w:r>
          </w:p>
        </w:tc>
        <w:tc>
          <w:tcPr>
            <w:tcW w:w="5944" w:type="dxa"/>
            <w:shd w:val="clear" w:color="auto" w:fill="auto"/>
          </w:tcPr>
          <w:p w14:paraId="16800DEC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</w:t>
            </w:r>
            <w:r w:rsidRPr="00D84B7C">
              <w:rPr>
                <w:b/>
              </w:rPr>
              <w:t>. О</w:t>
            </w:r>
            <w:r>
              <w:rPr>
                <w:b/>
              </w:rPr>
              <w:t xml:space="preserve">храна труда при эксплуатации </w:t>
            </w:r>
            <w:r w:rsidRPr="00D84B7C">
              <w:rPr>
                <w:b/>
              </w:rPr>
              <w:t>элек</w:t>
            </w:r>
            <w:r w:rsidRPr="00D84B7C">
              <w:rPr>
                <w:b/>
              </w:rPr>
              <w:t>т</w:t>
            </w:r>
            <w:r w:rsidRPr="00D84B7C">
              <w:rPr>
                <w:b/>
              </w:rPr>
              <w:t>роустанов</w:t>
            </w:r>
            <w:r>
              <w:rPr>
                <w:b/>
              </w:rPr>
              <w:t>о</w:t>
            </w:r>
            <w:r w:rsidRPr="00D84B7C">
              <w:rPr>
                <w:b/>
              </w:rPr>
              <w:t>к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2E5EF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5BDB71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E3AD2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31">
              <w:rPr>
                <w:b/>
              </w:rP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2349AD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3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351E4A" w:rsidRPr="00B1058A" w14:paraId="5D3D76B3" w14:textId="77777777" w:rsidTr="00351E4A">
        <w:tc>
          <w:tcPr>
            <w:tcW w:w="675" w:type="dxa"/>
            <w:shd w:val="clear" w:color="auto" w:fill="auto"/>
          </w:tcPr>
          <w:p w14:paraId="60118474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5944" w:type="dxa"/>
            <w:shd w:val="clear" w:color="auto" w:fill="auto"/>
          </w:tcPr>
          <w:p w14:paraId="1B13408B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FD6139">
              <w:t>Тема 6.1. Охрана труда работников организации</w:t>
            </w:r>
            <w:r>
              <w:t xml:space="preserve"> при эксплуатации электроустановок.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FC546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5FF1C9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B805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106642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51E4A" w:rsidRPr="00B1058A" w14:paraId="23E435FF" w14:textId="77777777" w:rsidTr="00351E4A">
        <w:tc>
          <w:tcPr>
            <w:tcW w:w="675" w:type="dxa"/>
            <w:shd w:val="clear" w:color="auto" w:fill="auto"/>
          </w:tcPr>
          <w:p w14:paraId="19FF89E5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</w:t>
            </w:r>
          </w:p>
        </w:tc>
        <w:tc>
          <w:tcPr>
            <w:tcW w:w="5944" w:type="dxa"/>
            <w:shd w:val="clear" w:color="auto" w:fill="auto"/>
          </w:tcPr>
          <w:p w14:paraId="7B59DA00" w14:textId="77777777" w:rsidR="00351E4A" w:rsidRPr="008461AB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1AB">
              <w:t xml:space="preserve">Тема </w:t>
            </w:r>
            <w:proofErr w:type="gramStart"/>
            <w:r w:rsidRPr="008461AB">
              <w:t>6.</w:t>
            </w:r>
            <w:r>
              <w:t>2</w:t>
            </w:r>
            <w:r w:rsidRPr="008461AB">
              <w:t>.</w:t>
            </w:r>
            <w:r w:rsidRPr="009E179E">
              <w:rPr>
                <w:i/>
              </w:rPr>
              <w:t xml:space="preserve"> .</w:t>
            </w:r>
            <w:r w:rsidRPr="00E57742">
              <w:t>Охрана</w:t>
            </w:r>
            <w:proofErr w:type="gramEnd"/>
            <w:r w:rsidRPr="00E57742">
              <w:t xml:space="preserve"> труда при проведении отдельных р</w:t>
            </w:r>
            <w:r w:rsidRPr="00E57742">
              <w:t>а</w:t>
            </w:r>
            <w:r w:rsidRPr="00E57742">
              <w:t>бот в электроустановках</w:t>
            </w:r>
            <w:r>
              <w:t>.</w:t>
            </w:r>
            <w:r w:rsidRPr="008461AB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D1A9A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C24F4D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91024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C9D26BF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51E4A" w:rsidRPr="00B1058A" w14:paraId="348F8EDA" w14:textId="77777777" w:rsidTr="00351E4A">
        <w:tc>
          <w:tcPr>
            <w:tcW w:w="675" w:type="dxa"/>
            <w:shd w:val="clear" w:color="auto" w:fill="auto"/>
          </w:tcPr>
          <w:p w14:paraId="04F82B7E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5944" w:type="dxa"/>
            <w:shd w:val="clear" w:color="auto" w:fill="auto"/>
          </w:tcPr>
          <w:p w14:paraId="3FA92890" w14:textId="77777777" w:rsidR="00351E4A" w:rsidRPr="008461AB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1AB">
              <w:t>Тема 6.</w:t>
            </w:r>
            <w:r>
              <w:t>3</w:t>
            </w:r>
            <w:r w:rsidRPr="008461AB">
              <w:t xml:space="preserve">. </w:t>
            </w:r>
            <w:proofErr w:type="spellStart"/>
            <w:r w:rsidRPr="008461AB">
              <w:t>Пожаро</w:t>
            </w:r>
            <w:proofErr w:type="spellEnd"/>
            <w:r w:rsidRPr="008461AB">
              <w:t>-взрывобезопасность в электроуст</w:t>
            </w:r>
            <w:r w:rsidRPr="008461AB">
              <w:t>а</w:t>
            </w:r>
            <w:r w:rsidRPr="008461AB">
              <w:t>новках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5E118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94C2E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C6138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7A7962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51E4A" w:rsidRPr="00B1058A" w14:paraId="6E278828" w14:textId="77777777" w:rsidTr="00351E4A">
        <w:tc>
          <w:tcPr>
            <w:tcW w:w="675" w:type="dxa"/>
            <w:shd w:val="clear" w:color="auto" w:fill="auto"/>
          </w:tcPr>
          <w:p w14:paraId="02680A68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44" w:type="dxa"/>
            <w:shd w:val="clear" w:color="auto" w:fill="auto"/>
          </w:tcPr>
          <w:p w14:paraId="6C63D6A6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VII</w:t>
            </w:r>
            <w:r w:rsidRPr="00D84B7C">
              <w:rPr>
                <w:b/>
              </w:rPr>
              <w:t>. Оказание первой помощи пострада</w:t>
            </w:r>
            <w:r w:rsidRPr="00D84B7C">
              <w:rPr>
                <w:b/>
              </w:rPr>
              <w:t>в</w:t>
            </w:r>
            <w:r w:rsidRPr="00D84B7C">
              <w:rPr>
                <w:b/>
              </w:rPr>
              <w:t>шим</w:t>
            </w:r>
            <w:r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E9837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31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9254C5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31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AB46C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31">
              <w:rPr>
                <w:b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A788F8B" w14:textId="77777777" w:rsidR="00351E4A" w:rsidRPr="00087831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831">
              <w:rPr>
                <w:b/>
              </w:rPr>
              <w:t>2</w:t>
            </w:r>
          </w:p>
        </w:tc>
      </w:tr>
      <w:tr w:rsidR="00351E4A" w:rsidRPr="00B1058A" w14:paraId="21D45A7B" w14:textId="77777777" w:rsidTr="00351E4A">
        <w:tc>
          <w:tcPr>
            <w:tcW w:w="675" w:type="dxa"/>
            <w:shd w:val="clear" w:color="auto" w:fill="auto"/>
          </w:tcPr>
          <w:p w14:paraId="7D9F5D5D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</w:t>
            </w:r>
          </w:p>
        </w:tc>
        <w:tc>
          <w:tcPr>
            <w:tcW w:w="5944" w:type="dxa"/>
            <w:shd w:val="clear" w:color="auto" w:fill="auto"/>
          </w:tcPr>
          <w:p w14:paraId="65CDBC48" w14:textId="77777777" w:rsidR="00351E4A" w:rsidRPr="008461AB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1AB">
              <w:t>Тема 7.1. Действие электрического тока и электрома</w:t>
            </w:r>
            <w:r w:rsidRPr="008461AB">
              <w:t>г</w:t>
            </w:r>
            <w:r w:rsidRPr="008461AB">
              <w:t>нитных полей на организм чел</w:t>
            </w:r>
            <w:r w:rsidRPr="008461AB">
              <w:t>о</w:t>
            </w:r>
            <w:r w:rsidRPr="008461AB">
              <w:t>века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BD0DF8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CDA795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2B35A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C774AF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51E4A" w:rsidRPr="00B1058A" w14:paraId="002F4F6C" w14:textId="77777777" w:rsidTr="00351E4A">
        <w:tc>
          <w:tcPr>
            <w:tcW w:w="675" w:type="dxa"/>
            <w:shd w:val="clear" w:color="auto" w:fill="auto"/>
          </w:tcPr>
          <w:p w14:paraId="6A9FF2BA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8.2.</w:t>
            </w:r>
          </w:p>
        </w:tc>
        <w:tc>
          <w:tcPr>
            <w:tcW w:w="5944" w:type="dxa"/>
            <w:shd w:val="clear" w:color="auto" w:fill="auto"/>
          </w:tcPr>
          <w:p w14:paraId="152FC5CE" w14:textId="77777777" w:rsidR="00351E4A" w:rsidRPr="008461AB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</w:pPr>
            <w:r w:rsidRPr="008461AB">
              <w:t>Тема 7.2. Первая помощь пострадавшему при несчас</w:t>
            </w:r>
            <w:r w:rsidRPr="008461AB">
              <w:t>т</w:t>
            </w:r>
            <w:r w:rsidRPr="008461AB">
              <w:t>ных случ</w:t>
            </w:r>
            <w:r w:rsidRPr="008461AB">
              <w:t>а</w:t>
            </w:r>
            <w:r w:rsidRPr="008461AB">
              <w:t>ях</w:t>
            </w:r>
            <w: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42974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773B21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441B8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2FA1CC9" w14:textId="77777777" w:rsidR="00351E4A" w:rsidRPr="00B1058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—</w:t>
            </w:r>
          </w:p>
        </w:tc>
      </w:tr>
      <w:tr w:rsidR="00351E4A" w:rsidRPr="00B1058A" w14:paraId="12AC0AEE" w14:textId="77777777" w:rsidTr="00351E4A">
        <w:tc>
          <w:tcPr>
            <w:tcW w:w="675" w:type="dxa"/>
            <w:shd w:val="clear" w:color="auto" w:fill="auto"/>
          </w:tcPr>
          <w:p w14:paraId="32069436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5944" w:type="dxa"/>
            <w:shd w:val="clear" w:color="auto" w:fill="auto"/>
          </w:tcPr>
          <w:p w14:paraId="4170BB61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D84B7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VIII</w:t>
            </w:r>
            <w:r w:rsidRPr="00570E75">
              <w:rPr>
                <w:b/>
              </w:rPr>
              <w:t xml:space="preserve">. </w:t>
            </w:r>
            <w:r w:rsidRPr="00D84B7C">
              <w:rPr>
                <w:b/>
              </w:rPr>
              <w:t>Зачёт (итоговая аттест</w:t>
            </w:r>
            <w:r w:rsidRPr="00D84B7C">
              <w:rPr>
                <w:b/>
              </w:rPr>
              <w:t>а</w:t>
            </w:r>
            <w:r w:rsidRPr="00D84B7C">
              <w:rPr>
                <w:b/>
              </w:rPr>
              <w:t>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13F59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7FB45" w14:textId="77777777" w:rsidR="00351E4A" w:rsidRPr="00C145CE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45CE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59E9" w14:textId="77777777" w:rsidR="00351E4A" w:rsidRPr="00C145CE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C59234C" w14:textId="77777777" w:rsidR="00351E4A" w:rsidRPr="00A241BC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51E4A" w:rsidRPr="00B1058A" w14:paraId="13FA3424" w14:textId="77777777" w:rsidTr="00351E4A">
        <w:tc>
          <w:tcPr>
            <w:tcW w:w="675" w:type="dxa"/>
            <w:shd w:val="clear" w:color="auto" w:fill="auto"/>
          </w:tcPr>
          <w:p w14:paraId="6D2C0AA6" w14:textId="77777777" w:rsidR="00351E4A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5944" w:type="dxa"/>
            <w:shd w:val="clear" w:color="auto" w:fill="auto"/>
          </w:tcPr>
          <w:p w14:paraId="4DA1795E" w14:textId="77777777" w:rsidR="00351E4A" w:rsidRPr="00D84B7C" w:rsidRDefault="00351E4A" w:rsidP="00351E4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84B7C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9D6C0" w14:textId="77777777" w:rsidR="00351E4A" w:rsidRPr="00801942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1942">
              <w:rPr>
                <w:b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06827" w14:textId="77777777" w:rsidR="00351E4A" w:rsidRPr="00801942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1942">
              <w:rPr>
                <w:b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8894C" w14:textId="77777777" w:rsidR="00351E4A" w:rsidRPr="00801942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1942">
              <w:rPr>
                <w:b/>
              </w:rPr>
              <w:t>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897D605" w14:textId="77777777" w:rsidR="00351E4A" w:rsidRPr="00801942" w:rsidRDefault="00351E4A" w:rsidP="00351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1942">
              <w:rPr>
                <w:b/>
              </w:rPr>
              <w:t>45</w:t>
            </w:r>
          </w:p>
        </w:tc>
      </w:tr>
    </w:tbl>
    <w:p w14:paraId="0E8FC9FA" w14:textId="00AF1702" w:rsidR="00FC1CD1" w:rsidRPr="00351E4A" w:rsidRDefault="00351E4A" w:rsidP="00351E4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27973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и</w:t>
      </w:r>
      <w:r w:rsidR="00027973">
        <w:rPr>
          <w:b/>
          <w:sz w:val="28"/>
          <w:szCs w:val="28"/>
        </w:rPr>
        <w:t xml:space="preserve"> электротехнического (</w:t>
      </w:r>
      <w:proofErr w:type="spellStart"/>
      <w:r w:rsidR="00027973">
        <w:rPr>
          <w:b/>
          <w:sz w:val="28"/>
          <w:szCs w:val="28"/>
        </w:rPr>
        <w:t>электротехнологического</w:t>
      </w:r>
      <w:proofErr w:type="spellEnd"/>
      <w:r w:rsidR="00027973">
        <w:rPr>
          <w:b/>
          <w:sz w:val="28"/>
          <w:szCs w:val="28"/>
        </w:rPr>
        <w:t xml:space="preserve">) персонала для </w:t>
      </w:r>
      <w:r w:rsidR="00027973">
        <w:rPr>
          <w:b/>
          <w:sz w:val="28"/>
          <w:szCs w:val="28"/>
        </w:rPr>
        <w:tab/>
        <w:t>эксплуатации электроустановок потребителей</w:t>
      </w:r>
      <w:bookmarkStart w:id="0" w:name="_GoBack"/>
      <w:bookmarkEnd w:id="0"/>
    </w:p>
    <w:sectPr w:rsidR="00FC1CD1" w:rsidRPr="0035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82"/>
    <w:rsid w:val="00027973"/>
    <w:rsid w:val="00351E4A"/>
    <w:rsid w:val="00437B82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91DF"/>
  <w15:chartTrackingRefBased/>
  <w15:docId w15:val="{850DF74D-3D35-4465-8799-06519AA7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С.А.</dc:creator>
  <cp:keywords/>
  <dc:description/>
  <cp:lastModifiedBy>Данилова С.А.</cp:lastModifiedBy>
  <cp:revision>2</cp:revision>
  <dcterms:created xsi:type="dcterms:W3CDTF">2022-03-22T11:55:00Z</dcterms:created>
  <dcterms:modified xsi:type="dcterms:W3CDTF">2022-03-22T12:16:00Z</dcterms:modified>
</cp:coreProperties>
</file>